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656"/>
        <w:tblW w:w="9498" w:type="dxa"/>
        <w:tblLook w:val="0000"/>
      </w:tblPr>
      <w:tblGrid>
        <w:gridCol w:w="1139"/>
        <w:gridCol w:w="3234"/>
        <w:gridCol w:w="1297"/>
        <w:gridCol w:w="1134"/>
        <w:gridCol w:w="851"/>
        <w:gridCol w:w="850"/>
        <w:gridCol w:w="993"/>
      </w:tblGrid>
      <w:tr w:rsidR="00CB3045" w:rsidRPr="004F2CDB" w:rsidTr="00CB3045">
        <w:trPr>
          <w:trHeight w:val="4620"/>
        </w:trPr>
        <w:tc>
          <w:tcPr>
            <w:tcW w:w="1139" w:type="dxa"/>
            <w:tcBorders>
              <w:bottom w:val="single" w:sz="4" w:space="0" w:color="auto"/>
            </w:tcBorders>
          </w:tcPr>
          <w:p w:rsidR="00CB3045" w:rsidRPr="0024093A" w:rsidRDefault="00CB3045" w:rsidP="00CB3045">
            <w:pPr>
              <w:rPr>
                <w:b/>
              </w:rPr>
            </w:pPr>
            <w:r w:rsidRPr="0024093A">
              <w:rPr>
                <w:b/>
              </w:rPr>
              <w:t>30.01.23.</w:t>
            </w:r>
          </w:p>
        </w:tc>
        <w:tc>
          <w:tcPr>
            <w:tcW w:w="3234" w:type="dxa"/>
            <w:shd w:val="clear" w:color="auto" w:fill="auto"/>
          </w:tcPr>
          <w:p w:rsidR="00CB3045" w:rsidRDefault="00CB3045" w:rsidP="00CB3045">
            <w:pPr>
              <w:rPr>
                <w:b/>
                <w:sz w:val="24"/>
                <w:szCs w:val="24"/>
              </w:rPr>
            </w:pPr>
            <w:r w:rsidRPr="0024093A">
              <w:rPr>
                <w:b/>
                <w:sz w:val="24"/>
                <w:szCs w:val="24"/>
              </w:rPr>
              <w:t>Завтрак.</w:t>
            </w:r>
          </w:p>
          <w:p w:rsidR="00CB3045" w:rsidRDefault="00CB3045" w:rsidP="00CB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манная</w:t>
            </w:r>
          </w:p>
          <w:p w:rsidR="00CB3045" w:rsidRDefault="00CB3045" w:rsidP="00CB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</w:p>
          <w:p w:rsidR="00CB3045" w:rsidRDefault="00CB3045" w:rsidP="00CB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Печенье </w:t>
            </w:r>
          </w:p>
          <w:p w:rsidR="00CB3045" w:rsidRDefault="00CB3045" w:rsidP="00CB3045">
            <w:pPr>
              <w:rPr>
                <w:b/>
                <w:sz w:val="24"/>
                <w:szCs w:val="24"/>
              </w:rPr>
            </w:pPr>
            <w:r w:rsidRPr="0024093A">
              <w:rPr>
                <w:b/>
                <w:sz w:val="24"/>
                <w:szCs w:val="24"/>
              </w:rPr>
              <w:t>2 завтрак.</w:t>
            </w:r>
          </w:p>
          <w:p w:rsidR="00CB3045" w:rsidRDefault="00CB3045" w:rsidP="00CB3045">
            <w:pPr>
              <w:rPr>
                <w:sz w:val="24"/>
                <w:szCs w:val="24"/>
              </w:rPr>
            </w:pPr>
            <w:r w:rsidRPr="0024093A">
              <w:rPr>
                <w:sz w:val="24"/>
                <w:szCs w:val="24"/>
              </w:rPr>
              <w:t>Сок натуральный</w:t>
            </w:r>
          </w:p>
          <w:p w:rsidR="00CB3045" w:rsidRDefault="00CB3045" w:rsidP="00CB3045">
            <w:pPr>
              <w:rPr>
                <w:b/>
                <w:sz w:val="24"/>
                <w:szCs w:val="24"/>
              </w:rPr>
            </w:pPr>
            <w:r w:rsidRPr="0024093A">
              <w:rPr>
                <w:b/>
                <w:sz w:val="24"/>
                <w:szCs w:val="24"/>
              </w:rPr>
              <w:t xml:space="preserve">Обед </w:t>
            </w:r>
          </w:p>
          <w:p w:rsidR="00CB3045" w:rsidRDefault="00CB3045" w:rsidP="00CB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</w:t>
            </w:r>
          </w:p>
          <w:p w:rsidR="00CB3045" w:rsidRDefault="00CB3045" w:rsidP="00CB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мясные</w:t>
            </w:r>
          </w:p>
          <w:p w:rsidR="00CB3045" w:rsidRDefault="00CB3045" w:rsidP="00CB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Макароны отварные</w:t>
            </w:r>
          </w:p>
          <w:p w:rsidR="00CB3045" w:rsidRDefault="00CB3045" w:rsidP="00CB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Кампот из фруктов</w:t>
            </w:r>
          </w:p>
          <w:p w:rsidR="00CB3045" w:rsidRDefault="00CB3045" w:rsidP="00CB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  <w:p w:rsidR="00CB3045" w:rsidRDefault="00CB3045" w:rsidP="00CB3045">
            <w:pPr>
              <w:rPr>
                <w:b/>
                <w:sz w:val="24"/>
                <w:szCs w:val="24"/>
              </w:rPr>
            </w:pPr>
            <w:r w:rsidRPr="0024093A">
              <w:rPr>
                <w:b/>
                <w:sz w:val="24"/>
                <w:szCs w:val="24"/>
              </w:rPr>
              <w:t>Полдник.</w:t>
            </w:r>
          </w:p>
          <w:p w:rsidR="00CB3045" w:rsidRDefault="00CB3045" w:rsidP="00CB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тушенная</w:t>
            </w:r>
          </w:p>
          <w:p w:rsidR="00CB3045" w:rsidRDefault="00CB3045" w:rsidP="00CB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  <w:p w:rsidR="00CB3045" w:rsidRPr="0024093A" w:rsidRDefault="00CB3045" w:rsidP="00CB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</w:t>
            </w:r>
          </w:p>
        </w:tc>
        <w:tc>
          <w:tcPr>
            <w:tcW w:w="1297" w:type="dxa"/>
            <w:shd w:val="clear" w:color="auto" w:fill="auto"/>
          </w:tcPr>
          <w:p w:rsidR="00CB3045" w:rsidRDefault="00CB3045" w:rsidP="00CB3045">
            <w:r>
              <w:rPr>
                <w:sz w:val="24"/>
                <w:szCs w:val="24"/>
              </w:rPr>
              <w:t xml:space="preserve">           </w:t>
            </w:r>
          </w:p>
          <w:p w:rsidR="00CB3045" w:rsidRDefault="00CB3045" w:rsidP="00CB3045">
            <w:pPr>
              <w:jc w:val="center"/>
            </w:pPr>
            <w:r>
              <w:t>200</w:t>
            </w:r>
          </w:p>
          <w:p w:rsidR="00CB3045" w:rsidRDefault="00CB3045" w:rsidP="00CB3045">
            <w:pPr>
              <w:jc w:val="center"/>
            </w:pPr>
            <w:r>
              <w:t>200</w:t>
            </w:r>
          </w:p>
          <w:p w:rsidR="00CB3045" w:rsidRDefault="00CB3045" w:rsidP="00CB3045">
            <w:pPr>
              <w:jc w:val="center"/>
            </w:pPr>
            <w:r>
              <w:t>30</w:t>
            </w:r>
          </w:p>
          <w:p w:rsidR="00CB3045" w:rsidRDefault="00CB3045" w:rsidP="00CB3045">
            <w:pPr>
              <w:jc w:val="center"/>
            </w:pPr>
          </w:p>
          <w:p w:rsidR="00CB3045" w:rsidRDefault="00CB3045" w:rsidP="00CB3045">
            <w:pPr>
              <w:jc w:val="center"/>
            </w:pPr>
            <w:r>
              <w:t>150</w:t>
            </w:r>
          </w:p>
          <w:p w:rsidR="00CB3045" w:rsidRDefault="00CB3045" w:rsidP="00CB3045">
            <w:pPr>
              <w:jc w:val="center"/>
            </w:pPr>
          </w:p>
          <w:p w:rsidR="00CB3045" w:rsidRDefault="00CB3045" w:rsidP="00CB3045">
            <w:pPr>
              <w:jc w:val="center"/>
            </w:pPr>
            <w:r>
              <w:t>200</w:t>
            </w:r>
          </w:p>
          <w:p w:rsidR="00CB3045" w:rsidRDefault="00CB3045" w:rsidP="00CB3045">
            <w:pPr>
              <w:jc w:val="center"/>
            </w:pPr>
          </w:p>
          <w:p w:rsidR="00CB3045" w:rsidRDefault="00CB3045" w:rsidP="00CB3045">
            <w:pPr>
              <w:jc w:val="center"/>
            </w:pPr>
            <w:r>
              <w:t>120</w:t>
            </w:r>
          </w:p>
          <w:p w:rsidR="00CB3045" w:rsidRDefault="00CB3045" w:rsidP="00CB3045">
            <w:pPr>
              <w:jc w:val="center"/>
            </w:pPr>
            <w:r>
              <w:t>150</w:t>
            </w:r>
          </w:p>
          <w:p w:rsidR="00CB3045" w:rsidRDefault="00CB3045" w:rsidP="00CB3045">
            <w:pPr>
              <w:jc w:val="center"/>
            </w:pPr>
            <w:r>
              <w:t>200</w:t>
            </w:r>
          </w:p>
          <w:p w:rsidR="00CB3045" w:rsidRDefault="00CB3045" w:rsidP="00CB3045">
            <w:pPr>
              <w:jc w:val="center"/>
            </w:pPr>
            <w:r>
              <w:t>40</w:t>
            </w:r>
          </w:p>
          <w:p w:rsidR="00CB3045" w:rsidRDefault="00CB3045" w:rsidP="00CB3045">
            <w:pPr>
              <w:jc w:val="center"/>
            </w:pPr>
          </w:p>
          <w:p w:rsidR="00CB3045" w:rsidRDefault="00CB3045" w:rsidP="00CB3045">
            <w:pPr>
              <w:jc w:val="center"/>
            </w:pPr>
            <w:r>
              <w:t>180</w:t>
            </w:r>
          </w:p>
          <w:p w:rsidR="00CB3045" w:rsidRDefault="00CB3045" w:rsidP="00CB3045">
            <w:pPr>
              <w:jc w:val="center"/>
            </w:pPr>
            <w:r>
              <w:t>30</w:t>
            </w:r>
          </w:p>
          <w:p w:rsidR="00CB3045" w:rsidRPr="0024093A" w:rsidRDefault="00CB3045" w:rsidP="00CB3045">
            <w:pPr>
              <w:jc w:val="center"/>
            </w:pPr>
            <w:r>
              <w:t>200</w:t>
            </w:r>
          </w:p>
        </w:tc>
        <w:tc>
          <w:tcPr>
            <w:tcW w:w="1134" w:type="dxa"/>
            <w:shd w:val="clear" w:color="auto" w:fill="auto"/>
          </w:tcPr>
          <w:p w:rsidR="00CB3045" w:rsidRDefault="00CB3045" w:rsidP="00CB3045">
            <w:pPr>
              <w:rPr>
                <w:sz w:val="24"/>
                <w:szCs w:val="24"/>
              </w:rPr>
            </w:pPr>
          </w:p>
          <w:p w:rsidR="00CB3045" w:rsidRDefault="00CB3045" w:rsidP="00CB3045">
            <w:r>
              <w:t>6 .4</w:t>
            </w:r>
          </w:p>
          <w:p w:rsidR="00CB3045" w:rsidRDefault="00CB3045" w:rsidP="00CB3045">
            <w:r>
              <w:t>2,79</w:t>
            </w:r>
          </w:p>
          <w:p w:rsidR="00CB3045" w:rsidRDefault="00CB3045" w:rsidP="00CB3045">
            <w:r>
              <w:t>2,9</w:t>
            </w:r>
          </w:p>
          <w:p w:rsidR="00CB3045" w:rsidRDefault="00CB3045" w:rsidP="00CB3045"/>
          <w:p w:rsidR="00CB3045" w:rsidRDefault="00CB3045" w:rsidP="00CB3045">
            <w:r>
              <w:t>0,43</w:t>
            </w:r>
          </w:p>
          <w:p w:rsidR="00CB3045" w:rsidRDefault="00CB3045" w:rsidP="00CB3045"/>
          <w:p w:rsidR="00CB3045" w:rsidRDefault="00CB3045" w:rsidP="00CB3045">
            <w:r>
              <w:t>1,76</w:t>
            </w:r>
          </w:p>
          <w:p w:rsidR="00CB3045" w:rsidRDefault="00CB3045" w:rsidP="00CB3045"/>
          <w:p w:rsidR="00CB3045" w:rsidRDefault="00CB3045" w:rsidP="00CB3045">
            <w:r>
              <w:t>17,53</w:t>
            </w:r>
          </w:p>
          <w:p w:rsidR="00CB3045" w:rsidRDefault="00CB3045" w:rsidP="00CB3045">
            <w:r>
              <w:t>2,32</w:t>
            </w:r>
          </w:p>
          <w:p w:rsidR="00CB3045" w:rsidRDefault="00CB3045" w:rsidP="00CB3045">
            <w:r>
              <w:t>0,43</w:t>
            </w:r>
          </w:p>
          <w:p w:rsidR="00CB3045" w:rsidRDefault="00CB3045" w:rsidP="00CB3045">
            <w:r>
              <w:t>2,64</w:t>
            </w:r>
          </w:p>
          <w:p w:rsidR="00CB3045" w:rsidRDefault="00CB3045" w:rsidP="00CB3045"/>
          <w:p w:rsidR="00CB3045" w:rsidRDefault="00CB3045" w:rsidP="00CB3045">
            <w:r>
              <w:t>18,8</w:t>
            </w:r>
          </w:p>
          <w:p w:rsidR="00CB3045" w:rsidRDefault="00CB3045" w:rsidP="00CB3045">
            <w:r>
              <w:t>2,31</w:t>
            </w:r>
          </w:p>
          <w:p w:rsidR="00CB3045" w:rsidRPr="004F2CDB" w:rsidRDefault="00CB3045" w:rsidP="00CB3045">
            <w:r>
              <w:t>0,07</w:t>
            </w:r>
          </w:p>
        </w:tc>
        <w:tc>
          <w:tcPr>
            <w:tcW w:w="851" w:type="dxa"/>
            <w:shd w:val="clear" w:color="auto" w:fill="auto"/>
          </w:tcPr>
          <w:p w:rsidR="00CB3045" w:rsidRPr="004F2CDB" w:rsidRDefault="00CB3045" w:rsidP="00CB3045"/>
          <w:p w:rsidR="00CB3045" w:rsidRDefault="00CB3045" w:rsidP="00CB3045">
            <w:r w:rsidRPr="004F2CDB">
              <w:t>4,5</w:t>
            </w:r>
            <w:r>
              <w:t xml:space="preserve">        0,04</w:t>
            </w:r>
          </w:p>
          <w:p w:rsidR="00CB3045" w:rsidRDefault="00CB3045" w:rsidP="00CB3045">
            <w:r>
              <w:t>3,1</w:t>
            </w:r>
          </w:p>
          <w:p w:rsidR="00CB3045" w:rsidRDefault="00CB3045" w:rsidP="00CB3045"/>
          <w:p w:rsidR="00CB3045" w:rsidRDefault="00CB3045" w:rsidP="00CB3045">
            <w:r>
              <w:t>0,18</w:t>
            </w:r>
          </w:p>
          <w:p w:rsidR="00CB3045" w:rsidRDefault="00CB3045" w:rsidP="00CB3045"/>
          <w:p w:rsidR="00CB3045" w:rsidRDefault="00CB3045" w:rsidP="00CB3045">
            <w:r>
              <w:t>4,1</w:t>
            </w:r>
          </w:p>
          <w:p w:rsidR="00CB3045" w:rsidRDefault="00CB3045" w:rsidP="00CB3045"/>
          <w:p w:rsidR="00CB3045" w:rsidRDefault="00CB3045" w:rsidP="00CB3045">
            <w:r>
              <w:t>13,7</w:t>
            </w:r>
          </w:p>
          <w:p w:rsidR="00CB3045" w:rsidRDefault="00CB3045" w:rsidP="00CB3045">
            <w:r>
              <w:t>5,71</w:t>
            </w:r>
          </w:p>
          <w:p w:rsidR="00CB3045" w:rsidRDefault="00CB3045" w:rsidP="00CB3045">
            <w:r>
              <w:t>0,18</w:t>
            </w:r>
          </w:p>
          <w:p w:rsidR="00CB3045" w:rsidRDefault="00CB3045" w:rsidP="00CB3045">
            <w:r>
              <w:t>0,48</w:t>
            </w:r>
          </w:p>
          <w:p w:rsidR="00CB3045" w:rsidRDefault="00CB3045" w:rsidP="00CB3045"/>
          <w:p w:rsidR="00CB3045" w:rsidRDefault="00CB3045" w:rsidP="00CB3045">
            <w:r>
              <w:t>21,2</w:t>
            </w:r>
          </w:p>
          <w:p w:rsidR="00CB3045" w:rsidRDefault="00CB3045" w:rsidP="00CB3045">
            <w:r>
              <w:t>0,9</w:t>
            </w:r>
          </w:p>
          <w:p w:rsidR="00CB3045" w:rsidRPr="004F2CDB" w:rsidRDefault="00CB3045" w:rsidP="00CB3045">
            <w:r>
              <w:t>0,01</w:t>
            </w:r>
          </w:p>
        </w:tc>
        <w:tc>
          <w:tcPr>
            <w:tcW w:w="850" w:type="dxa"/>
            <w:shd w:val="clear" w:color="auto" w:fill="auto"/>
          </w:tcPr>
          <w:p w:rsidR="00CB3045" w:rsidRPr="004F2CDB" w:rsidRDefault="00CB3045" w:rsidP="00CB3045"/>
          <w:p w:rsidR="00CB3045" w:rsidRDefault="00CB3045" w:rsidP="00CB3045">
            <w:r w:rsidRPr="004F2CDB">
              <w:t>35,97</w:t>
            </w:r>
          </w:p>
          <w:p w:rsidR="00CB3045" w:rsidRDefault="00CB3045" w:rsidP="00CB3045">
            <w:r>
              <w:t>19,8</w:t>
            </w:r>
          </w:p>
          <w:p w:rsidR="00CB3045" w:rsidRDefault="00CB3045" w:rsidP="00CB3045">
            <w:r>
              <w:t>20,5</w:t>
            </w:r>
          </w:p>
          <w:p w:rsidR="00CB3045" w:rsidRDefault="00CB3045" w:rsidP="00CB3045"/>
          <w:p w:rsidR="00CB3045" w:rsidRDefault="00CB3045" w:rsidP="00CB3045">
            <w:r>
              <w:t>27,84</w:t>
            </w:r>
          </w:p>
          <w:p w:rsidR="00CB3045" w:rsidRDefault="00CB3045" w:rsidP="00CB3045"/>
          <w:p w:rsidR="00CB3045" w:rsidRDefault="00CB3045" w:rsidP="00CB3045">
            <w:r>
              <w:t>9,26</w:t>
            </w:r>
          </w:p>
          <w:p w:rsidR="00CB3045" w:rsidRDefault="00CB3045" w:rsidP="00CB3045"/>
          <w:p w:rsidR="00CB3045" w:rsidRDefault="00CB3045" w:rsidP="00CB3045">
            <w:r>
              <w:t>6,87</w:t>
            </w:r>
          </w:p>
          <w:p w:rsidR="00CB3045" w:rsidRDefault="00CB3045" w:rsidP="00CB3045">
            <w:r>
              <w:t>17,77</w:t>
            </w:r>
          </w:p>
          <w:p w:rsidR="00CB3045" w:rsidRDefault="00CB3045" w:rsidP="00CB3045">
            <w:r>
              <w:t>27,84</w:t>
            </w:r>
          </w:p>
          <w:p w:rsidR="00CB3045" w:rsidRDefault="00CB3045" w:rsidP="00CB3045">
            <w:r>
              <w:t>13,68</w:t>
            </w:r>
          </w:p>
          <w:p w:rsidR="00CB3045" w:rsidRDefault="00CB3045" w:rsidP="00CB3045"/>
          <w:p w:rsidR="00CB3045" w:rsidRDefault="00CB3045" w:rsidP="00CB3045">
            <w:r>
              <w:t>24,2</w:t>
            </w:r>
          </w:p>
          <w:p w:rsidR="00CB3045" w:rsidRDefault="00CB3045" w:rsidP="00CB3045">
            <w:r>
              <w:t>14,94</w:t>
            </w:r>
          </w:p>
          <w:p w:rsidR="00CB3045" w:rsidRPr="004F2CDB" w:rsidRDefault="00CB3045" w:rsidP="00CB3045">
            <w:r>
              <w:t>15,31</w:t>
            </w:r>
          </w:p>
        </w:tc>
        <w:tc>
          <w:tcPr>
            <w:tcW w:w="993" w:type="dxa"/>
            <w:shd w:val="clear" w:color="auto" w:fill="auto"/>
          </w:tcPr>
          <w:p w:rsidR="00CB3045" w:rsidRPr="004F2CDB" w:rsidRDefault="00CB3045" w:rsidP="00CB3045"/>
          <w:p w:rsidR="00CB3045" w:rsidRDefault="00CB3045" w:rsidP="00CB3045">
            <w:r w:rsidRPr="004F2CDB">
              <w:t>209,75</w:t>
            </w:r>
          </w:p>
          <w:p w:rsidR="00CB3045" w:rsidRDefault="00CB3045" w:rsidP="00CB3045">
            <w:r>
              <w:t>90,56</w:t>
            </w:r>
          </w:p>
          <w:p w:rsidR="00CB3045" w:rsidRDefault="00CB3045" w:rsidP="00CB3045">
            <w:r>
              <w:t>124,8</w:t>
            </w:r>
          </w:p>
          <w:p w:rsidR="00CB3045" w:rsidRDefault="00CB3045" w:rsidP="00CB3045"/>
          <w:p w:rsidR="00CB3045" w:rsidRDefault="00CB3045" w:rsidP="00CB3045">
            <w:r>
              <w:t>114,66</w:t>
            </w:r>
          </w:p>
          <w:p w:rsidR="00CB3045" w:rsidRDefault="00CB3045" w:rsidP="00CB3045"/>
          <w:p w:rsidR="00CB3045" w:rsidRDefault="00CB3045" w:rsidP="00CB3045">
            <w:r>
              <w:t>81,12</w:t>
            </w:r>
          </w:p>
          <w:p w:rsidR="00CB3045" w:rsidRDefault="00CB3045" w:rsidP="00CB3045"/>
          <w:p w:rsidR="00CB3045" w:rsidRDefault="00CB3045" w:rsidP="00CB3045">
            <w:r>
              <w:t>221,01</w:t>
            </w:r>
          </w:p>
          <w:p w:rsidR="00CB3045" w:rsidRDefault="00CB3045" w:rsidP="00CB3045">
            <w:r>
              <w:t>131,85</w:t>
            </w:r>
          </w:p>
          <w:p w:rsidR="00CB3045" w:rsidRDefault="00CB3045" w:rsidP="00CB3045">
            <w:r>
              <w:t>114,66</w:t>
            </w:r>
          </w:p>
          <w:p w:rsidR="00CB3045" w:rsidRDefault="00CB3045" w:rsidP="00CB3045">
            <w:r>
              <w:t>73,4</w:t>
            </w:r>
          </w:p>
          <w:p w:rsidR="00CB3045" w:rsidRDefault="00CB3045" w:rsidP="00CB3045"/>
          <w:p w:rsidR="00CB3045" w:rsidRDefault="00CB3045" w:rsidP="00CB3045">
            <w:r>
              <w:t>359,3</w:t>
            </w:r>
          </w:p>
          <w:p w:rsidR="00CB3045" w:rsidRDefault="00CB3045" w:rsidP="00CB3045">
            <w:r>
              <w:t>78,6</w:t>
            </w:r>
          </w:p>
          <w:p w:rsidR="00CB3045" w:rsidRPr="004F2CDB" w:rsidRDefault="00CB3045" w:rsidP="00CB3045">
            <w:r>
              <w:t>61,61</w:t>
            </w:r>
          </w:p>
        </w:tc>
      </w:tr>
      <w:tr w:rsidR="00CB3045" w:rsidRPr="004F2CDB" w:rsidTr="00CB3045">
        <w:trPr>
          <w:trHeight w:val="492"/>
        </w:trPr>
        <w:tc>
          <w:tcPr>
            <w:tcW w:w="1139" w:type="dxa"/>
            <w:tcBorders>
              <w:bottom w:val="single" w:sz="4" w:space="0" w:color="auto"/>
            </w:tcBorders>
          </w:tcPr>
          <w:p w:rsidR="00CB3045" w:rsidRPr="0024093A" w:rsidRDefault="00CB3045" w:rsidP="00CB3045">
            <w:pPr>
              <w:rPr>
                <w:b/>
              </w:rPr>
            </w:pPr>
          </w:p>
        </w:tc>
        <w:tc>
          <w:tcPr>
            <w:tcW w:w="3234" w:type="dxa"/>
            <w:shd w:val="clear" w:color="auto" w:fill="auto"/>
          </w:tcPr>
          <w:p w:rsidR="00CB3045" w:rsidRPr="0024093A" w:rsidRDefault="00CB3045" w:rsidP="00CB30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297" w:type="dxa"/>
            <w:shd w:val="clear" w:color="auto" w:fill="auto"/>
          </w:tcPr>
          <w:p w:rsidR="00CB3045" w:rsidRDefault="00CB3045" w:rsidP="00CB3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B3045" w:rsidRDefault="00CB3045" w:rsidP="00CB3045">
            <w:r>
              <w:t>58,38</w:t>
            </w:r>
          </w:p>
          <w:p w:rsidR="00CB3045" w:rsidRDefault="00CB3045" w:rsidP="00CB304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B3045" w:rsidRPr="004F2CDB" w:rsidRDefault="00CB3045" w:rsidP="00CB3045">
            <w:r>
              <w:t>54,1</w:t>
            </w:r>
          </w:p>
        </w:tc>
        <w:tc>
          <w:tcPr>
            <w:tcW w:w="850" w:type="dxa"/>
            <w:shd w:val="clear" w:color="auto" w:fill="auto"/>
          </w:tcPr>
          <w:p w:rsidR="00CB3045" w:rsidRPr="004F2CDB" w:rsidRDefault="00CB3045" w:rsidP="00CB3045">
            <w:r>
              <w:t>233,98</w:t>
            </w:r>
          </w:p>
        </w:tc>
        <w:tc>
          <w:tcPr>
            <w:tcW w:w="993" w:type="dxa"/>
            <w:shd w:val="clear" w:color="auto" w:fill="auto"/>
          </w:tcPr>
          <w:p w:rsidR="00CB3045" w:rsidRPr="004F2CDB" w:rsidRDefault="00CB3045" w:rsidP="00CB3045">
            <w:r>
              <w:t>1661,32</w:t>
            </w:r>
          </w:p>
        </w:tc>
      </w:tr>
      <w:tr w:rsidR="00CB3045" w:rsidTr="00CB3045">
        <w:trPr>
          <w:trHeight w:val="4245"/>
        </w:trPr>
        <w:tc>
          <w:tcPr>
            <w:tcW w:w="1139" w:type="dxa"/>
          </w:tcPr>
          <w:p w:rsidR="00CB3045" w:rsidRPr="00A20D25" w:rsidRDefault="00CB3045" w:rsidP="00CB3045">
            <w:pPr>
              <w:jc w:val="center"/>
              <w:rPr>
                <w:b/>
                <w:sz w:val="24"/>
                <w:szCs w:val="24"/>
              </w:rPr>
            </w:pPr>
            <w:r w:rsidRPr="00A20D25">
              <w:rPr>
                <w:b/>
                <w:sz w:val="24"/>
                <w:szCs w:val="24"/>
              </w:rPr>
              <w:t>31.01.23.</w:t>
            </w:r>
          </w:p>
          <w:p w:rsidR="00CB3045" w:rsidRDefault="00CB3045" w:rsidP="00CB3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</w:tcPr>
          <w:p w:rsidR="00CB3045" w:rsidRPr="003805BF" w:rsidRDefault="00CB3045" w:rsidP="00CB3045">
            <w:pPr>
              <w:jc w:val="center"/>
              <w:rPr>
                <w:b/>
              </w:rPr>
            </w:pPr>
            <w:r w:rsidRPr="003805BF">
              <w:rPr>
                <w:b/>
              </w:rPr>
              <w:t>Завтрак.</w:t>
            </w:r>
          </w:p>
          <w:p w:rsidR="00CB3045" w:rsidRPr="003805BF" w:rsidRDefault="00CB3045" w:rsidP="00CB3045">
            <w:pPr>
              <w:jc w:val="center"/>
            </w:pPr>
            <w:r w:rsidRPr="003805BF">
              <w:t>Каша «Дружба» с маслом</w:t>
            </w:r>
          </w:p>
          <w:p w:rsidR="00CB3045" w:rsidRPr="003805BF" w:rsidRDefault="00CB3045" w:rsidP="00CB3045">
            <w:pPr>
              <w:jc w:val="center"/>
            </w:pPr>
            <w:r w:rsidRPr="003805BF">
              <w:t>Какао с молоком</w:t>
            </w:r>
          </w:p>
          <w:p w:rsidR="00CB3045" w:rsidRDefault="00CB3045" w:rsidP="00CB3045">
            <w:pPr>
              <w:jc w:val="center"/>
            </w:pPr>
            <w:r w:rsidRPr="003805BF">
              <w:t>Хлеб пшеничный с маслом</w:t>
            </w:r>
          </w:p>
          <w:p w:rsidR="00CB3045" w:rsidRDefault="00CB3045" w:rsidP="00CB3045">
            <w:pPr>
              <w:jc w:val="center"/>
              <w:rPr>
                <w:b/>
              </w:rPr>
            </w:pPr>
            <w:r w:rsidRPr="00A20D25">
              <w:rPr>
                <w:b/>
              </w:rPr>
              <w:t>2завтрак.</w:t>
            </w:r>
          </w:p>
          <w:p w:rsidR="00CB3045" w:rsidRDefault="00CB3045" w:rsidP="00CB3045">
            <w:pPr>
              <w:jc w:val="center"/>
            </w:pPr>
            <w:r>
              <w:t>Мандарин</w:t>
            </w:r>
          </w:p>
          <w:p w:rsidR="00CB3045" w:rsidRPr="00BB2CB9" w:rsidRDefault="00CB3045" w:rsidP="00CB3045">
            <w:pPr>
              <w:jc w:val="center"/>
              <w:rPr>
                <w:b/>
                <w:sz w:val="24"/>
                <w:szCs w:val="24"/>
              </w:rPr>
            </w:pPr>
            <w:r w:rsidRPr="00BB2CB9">
              <w:rPr>
                <w:b/>
              </w:rPr>
              <w:t xml:space="preserve">Обед </w:t>
            </w:r>
          </w:p>
          <w:p w:rsidR="00CB3045" w:rsidRDefault="00CB3045" w:rsidP="00CB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овощной</w:t>
            </w:r>
          </w:p>
          <w:p w:rsidR="00CB3045" w:rsidRDefault="00CB3045" w:rsidP="00CB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</w:t>
            </w:r>
          </w:p>
          <w:p w:rsidR="00CB3045" w:rsidRDefault="00CB3045" w:rsidP="00CB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  <w:p w:rsidR="00CB3045" w:rsidRDefault="00CB3045" w:rsidP="00CB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  <w:p w:rsidR="00CB3045" w:rsidRDefault="00CB3045" w:rsidP="00CB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  <w:p w:rsidR="00CB3045" w:rsidRDefault="00CB3045" w:rsidP="00CB3045">
            <w:pPr>
              <w:jc w:val="center"/>
              <w:rPr>
                <w:b/>
                <w:sz w:val="24"/>
                <w:szCs w:val="24"/>
              </w:rPr>
            </w:pPr>
            <w:r w:rsidRPr="00BB2CB9">
              <w:rPr>
                <w:b/>
                <w:sz w:val="24"/>
                <w:szCs w:val="24"/>
              </w:rPr>
              <w:t>Полдник</w:t>
            </w:r>
          </w:p>
          <w:p w:rsidR="00CB3045" w:rsidRDefault="00CB3045" w:rsidP="00CB3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Йогурт</w:t>
            </w:r>
          </w:p>
          <w:p w:rsidR="00CB3045" w:rsidRDefault="00CB3045" w:rsidP="00CB3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Шанежка наливная</w:t>
            </w:r>
          </w:p>
        </w:tc>
        <w:tc>
          <w:tcPr>
            <w:tcW w:w="1297" w:type="dxa"/>
          </w:tcPr>
          <w:p w:rsidR="00CB3045" w:rsidRPr="00A20D25" w:rsidRDefault="00CB3045" w:rsidP="00CB3045">
            <w:pPr>
              <w:jc w:val="center"/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 w:rsidRPr="00A20D25">
              <w:t>200</w:t>
            </w:r>
          </w:p>
          <w:p w:rsidR="00CB3045" w:rsidRPr="00A20D25" w:rsidRDefault="00CB3045" w:rsidP="00CB3045">
            <w:pPr>
              <w:jc w:val="center"/>
            </w:pPr>
            <w:r w:rsidRPr="00A20D25">
              <w:t>200</w:t>
            </w:r>
          </w:p>
          <w:p w:rsidR="00CB3045" w:rsidRDefault="00CB3045" w:rsidP="00CB3045">
            <w:pPr>
              <w:jc w:val="center"/>
            </w:pPr>
            <w:r w:rsidRPr="00A20D25">
              <w:t>30</w:t>
            </w:r>
          </w:p>
          <w:p w:rsidR="00CB3045" w:rsidRDefault="00CB3045" w:rsidP="00CB3045">
            <w:pPr>
              <w:jc w:val="center"/>
            </w:pPr>
          </w:p>
          <w:p w:rsidR="00CB3045" w:rsidRPr="00A20D25" w:rsidRDefault="00CB3045" w:rsidP="00CB3045">
            <w:pPr>
              <w:jc w:val="center"/>
            </w:pPr>
            <w:r>
              <w:t>60</w:t>
            </w:r>
          </w:p>
          <w:p w:rsidR="00CB3045" w:rsidRDefault="00CB3045" w:rsidP="00CB3045">
            <w:pPr>
              <w:jc w:val="center"/>
              <w:rPr>
                <w:sz w:val="24"/>
                <w:szCs w:val="24"/>
              </w:rPr>
            </w:pPr>
          </w:p>
          <w:p w:rsidR="00CB3045" w:rsidRPr="00BB2CB9" w:rsidRDefault="00CB3045" w:rsidP="00CB3045">
            <w:pPr>
              <w:jc w:val="center"/>
            </w:pPr>
            <w:r w:rsidRPr="00BB2CB9">
              <w:t>200</w:t>
            </w:r>
          </w:p>
          <w:p w:rsidR="00CB3045" w:rsidRPr="00BB2CB9" w:rsidRDefault="00CB3045" w:rsidP="00CB3045">
            <w:pPr>
              <w:jc w:val="center"/>
            </w:pPr>
            <w:r w:rsidRPr="00BB2CB9">
              <w:t>75</w:t>
            </w:r>
          </w:p>
          <w:p w:rsidR="00CB3045" w:rsidRPr="00BB2CB9" w:rsidRDefault="00CB3045" w:rsidP="00CB3045">
            <w:pPr>
              <w:jc w:val="center"/>
            </w:pPr>
            <w:r w:rsidRPr="00BB2CB9">
              <w:t>150</w:t>
            </w:r>
          </w:p>
          <w:p w:rsidR="00CB3045" w:rsidRPr="00BB2CB9" w:rsidRDefault="00CB3045" w:rsidP="00CB3045">
            <w:pPr>
              <w:jc w:val="center"/>
            </w:pPr>
            <w:r w:rsidRPr="00BB2CB9">
              <w:t>200</w:t>
            </w:r>
          </w:p>
          <w:p w:rsidR="00CB3045" w:rsidRDefault="00CB3045" w:rsidP="00CB3045">
            <w:pPr>
              <w:jc w:val="center"/>
            </w:pPr>
            <w:r w:rsidRPr="00BB2CB9">
              <w:t>40</w:t>
            </w:r>
          </w:p>
          <w:p w:rsidR="00CB3045" w:rsidRDefault="00CB3045" w:rsidP="00CB3045">
            <w:pPr>
              <w:jc w:val="center"/>
            </w:pPr>
          </w:p>
          <w:p w:rsidR="00CB3045" w:rsidRDefault="00CB3045" w:rsidP="00CB3045">
            <w:pPr>
              <w:jc w:val="center"/>
            </w:pPr>
            <w:r>
              <w:t>200</w:t>
            </w:r>
          </w:p>
          <w:p w:rsidR="00CB3045" w:rsidRPr="00BB2CB9" w:rsidRDefault="00CB3045" w:rsidP="00CB3045">
            <w:pPr>
              <w:jc w:val="center"/>
            </w:pPr>
            <w:r>
              <w:t>70</w:t>
            </w:r>
          </w:p>
          <w:p w:rsidR="00CB3045" w:rsidRDefault="00CB3045" w:rsidP="00CB3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3045" w:rsidRPr="003805BF" w:rsidRDefault="00CB3045" w:rsidP="00CB3045">
            <w:pPr>
              <w:jc w:val="center"/>
            </w:pPr>
            <w:r>
              <w:t xml:space="preserve">              </w:t>
            </w:r>
            <w:r w:rsidRPr="003805BF">
              <w:t>4,79</w:t>
            </w:r>
          </w:p>
          <w:p w:rsidR="00CB3045" w:rsidRPr="003805BF" w:rsidRDefault="00CB3045" w:rsidP="00CB3045">
            <w:pPr>
              <w:jc w:val="center"/>
            </w:pPr>
            <w:r w:rsidRPr="003805BF">
              <w:t>2,61</w:t>
            </w:r>
          </w:p>
          <w:p w:rsidR="00CB3045" w:rsidRDefault="00CB3045" w:rsidP="00CB3045">
            <w:pPr>
              <w:jc w:val="center"/>
            </w:pPr>
            <w:r w:rsidRPr="003805BF">
              <w:t>1,21</w:t>
            </w:r>
          </w:p>
          <w:p w:rsidR="00CB3045" w:rsidRDefault="00CB3045" w:rsidP="00CB3045">
            <w:pPr>
              <w:jc w:val="center"/>
            </w:pPr>
          </w:p>
          <w:p w:rsidR="00CB3045" w:rsidRPr="003805BF" w:rsidRDefault="00CB3045" w:rsidP="00CB3045">
            <w:pPr>
              <w:jc w:val="center"/>
            </w:pPr>
            <w:r>
              <w:t>0,48</w:t>
            </w:r>
          </w:p>
          <w:p w:rsidR="00CB3045" w:rsidRDefault="00CB3045" w:rsidP="00CB3045">
            <w:pPr>
              <w:jc w:val="center"/>
              <w:rPr>
                <w:sz w:val="24"/>
                <w:szCs w:val="24"/>
              </w:rPr>
            </w:pPr>
          </w:p>
          <w:p w:rsidR="00CB3045" w:rsidRDefault="00CB3045" w:rsidP="00CB3045">
            <w:pPr>
              <w:jc w:val="center"/>
            </w:pPr>
            <w:r w:rsidRPr="00BB2CB9">
              <w:t>4,69</w:t>
            </w:r>
          </w:p>
          <w:p w:rsidR="00CB3045" w:rsidRPr="00BB2CB9" w:rsidRDefault="00CB3045" w:rsidP="00CB3045">
            <w:pPr>
              <w:jc w:val="center"/>
            </w:pPr>
            <w:r w:rsidRPr="00BB2CB9">
              <w:t>9,7</w:t>
            </w:r>
          </w:p>
          <w:p w:rsidR="00CB3045" w:rsidRPr="00BB2CB9" w:rsidRDefault="00CB3045" w:rsidP="00CB3045">
            <w:pPr>
              <w:jc w:val="center"/>
            </w:pPr>
            <w:r w:rsidRPr="00BB2CB9">
              <w:t>2,4</w:t>
            </w:r>
          </w:p>
          <w:p w:rsidR="00CB3045" w:rsidRPr="00BB2CB9" w:rsidRDefault="00CB3045" w:rsidP="00CB3045">
            <w:pPr>
              <w:jc w:val="center"/>
            </w:pPr>
            <w:r w:rsidRPr="00BB2CB9">
              <w:t>0,56</w:t>
            </w:r>
          </w:p>
          <w:p w:rsidR="00CB3045" w:rsidRDefault="00CB3045" w:rsidP="00CB3045">
            <w:pPr>
              <w:jc w:val="center"/>
            </w:pPr>
            <w:r w:rsidRPr="00BB2CB9">
              <w:t>2,64</w:t>
            </w:r>
          </w:p>
          <w:p w:rsidR="00CB3045" w:rsidRDefault="00CB3045" w:rsidP="00CB3045">
            <w:pPr>
              <w:jc w:val="center"/>
            </w:pPr>
          </w:p>
          <w:p w:rsidR="00CB3045" w:rsidRDefault="00CB3045" w:rsidP="00CB3045">
            <w:pPr>
              <w:jc w:val="center"/>
            </w:pPr>
            <w:r>
              <w:t>6,2</w:t>
            </w:r>
          </w:p>
          <w:p w:rsidR="00CB3045" w:rsidRPr="00BB2CB9" w:rsidRDefault="00CB3045" w:rsidP="00CB3045">
            <w:pPr>
              <w:jc w:val="center"/>
            </w:pPr>
            <w:r>
              <w:t>4,76</w:t>
            </w:r>
          </w:p>
          <w:p w:rsidR="00CB3045" w:rsidRPr="00BB2CB9" w:rsidRDefault="00CB3045" w:rsidP="00CB3045">
            <w:pPr>
              <w:jc w:val="center"/>
            </w:pPr>
          </w:p>
        </w:tc>
        <w:tc>
          <w:tcPr>
            <w:tcW w:w="851" w:type="dxa"/>
          </w:tcPr>
          <w:p w:rsidR="00CB3045" w:rsidRDefault="00CB3045" w:rsidP="00CB3045">
            <w:pPr>
              <w:jc w:val="center"/>
              <w:rPr>
                <w:sz w:val="24"/>
                <w:szCs w:val="24"/>
              </w:rPr>
            </w:pPr>
          </w:p>
          <w:p w:rsidR="00CB3045" w:rsidRPr="003805BF" w:rsidRDefault="00CB3045" w:rsidP="00CB3045">
            <w:pPr>
              <w:jc w:val="center"/>
            </w:pPr>
            <w:r w:rsidRPr="003805BF">
              <w:t>4,56</w:t>
            </w:r>
          </w:p>
          <w:p w:rsidR="00CB3045" w:rsidRDefault="00CB3045" w:rsidP="00CB3045">
            <w:pPr>
              <w:jc w:val="center"/>
            </w:pPr>
            <w:r w:rsidRPr="003805BF">
              <w:t>0,45                 11,3</w:t>
            </w:r>
          </w:p>
          <w:p w:rsidR="00CB3045" w:rsidRDefault="00CB3045" w:rsidP="00CB3045">
            <w:pPr>
              <w:jc w:val="center"/>
            </w:pPr>
          </w:p>
          <w:p w:rsidR="00CB3045" w:rsidRDefault="00CB3045" w:rsidP="00CB3045">
            <w:pPr>
              <w:jc w:val="center"/>
            </w:pPr>
            <w:r>
              <w:t>0,18</w:t>
            </w:r>
          </w:p>
          <w:p w:rsidR="00CB3045" w:rsidRDefault="00CB3045" w:rsidP="00CB3045">
            <w:pPr>
              <w:jc w:val="center"/>
            </w:pPr>
          </w:p>
          <w:p w:rsidR="00CB3045" w:rsidRDefault="00CB3045" w:rsidP="00CB3045">
            <w:pPr>
              <w:jc w:val="center"/>
            </w:pPr>
            <w:r>
              <w:t>3,28</w:t>
            </w:r>
          </w:p>
          <w:p w:rsidR="00CB3045" w:rsidRPr="00BB2CB9" w:rsidRDefault="00CB3045" w:rsidP="00CB3045">
            <w:pPr>
              <w:jc w:val="center"/>
            </w:pPr>
            <w:r w:rsidRPr="00BB2CB9">
              <w:t>3,6</w:t>
            </w:r>
          </w:p>
          <w:p w:rsidR="00CB3045" w:rsidRPr="00BB2CB9" w:rsidRDefault="00CB3045" w:rsidP="00CB3045">
            <w:pPr>
              <w:jc w:val="center"/>
            </w:pPr>
            <w:r w:rsidRPr="00BB2CB9">
              <w:t>5,01</w:t>
            </w:r>
          </w:p>
          <w:p w:rsidR="00CB3045" w:rsidRPr="00BB2CB9" w:rsidRDefault="00CB3045" w:rsidP="00CB3045">
            <w:pPr>
              <w:jc w:val="center"/>
            </w:pPr>
            <w:r w:rsidRPr="00BB2CB9">
              <w:t>----</w:t>
            </w:r>
          </w:p>
          <w:p w:rsidR="00CB3045" w:rsidRDefault="00CB3045" w:rsidP="00CB3045">
            <w:pPr>
              <w:jc w:val="center"/>
            </w:pPr>
            <w:r w:rsidRPr="00BB2CB9">
              <w:t>0,48</w:t>
            </w:r>
          </w:p>
          <w:p w:rsidR="00CB3045" w:rsidRDefault="00CB3045" w:rsidP="00CB3045">
            <w:pPr>
              <w:jc w:val="center"/>
            </w:pPr>
          </w:p>
          <w:p w:rsidR="00CB3045" w:rsidRDefault="00CB3045" w:rsidP="00CB3045">
            <w:pPr>
              <w:jc w:val="center"/>
            </w:pPr>
            <w:r>
              <w:t>5,0</w:t>
            </w:r>
          </w:p>
          <w:p w:rsidR="00CB3045" w:rsidRPr="00BB2CB9" w:rsidRDefault="00CB3045" w:rsidP="00CB3045">
            <w:pPr>
              <w:jc w:val="center"/>
            </w:pPr>
            <w:r>
              <w:t>4,41</w:t>
            </w:r>
          </w:p>
          <w:p w:rsidR="00CB3045" w:rsidRDefault="00CB3045" w:rsidP="00CB3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B3045" w:rsidRPr="008E7020" w:rsidRDefault="00CB3045" w:rsidP="00CB3045">
            <w:pPr>
              <w:jc w:val="center"/>
              <w:rPr>
                <w:sz w:val="24"/>
                <w:szCs w:val="24"/>
              </w:rPr>
            </w:pPr>
          </w:p>
          <w:p w:rsidR="00CB3045" w:rsidRPr="003805BF" w:rsidRDefault="00CB3045" w:rsidP="00CB3045">
            <w:pPr>
              <w:jc w:val="center"/>
            </w:pPr>
            <w:r w:rsidRPr="003805BF">
              <w:t>24,07</w:t>
            </w:r>
          </w:p>
          <w:p w:rsidR="00CB3045" w:rsidRDefault="00CB3045" w:rsidP="00CB3045">
            <w:pPr>
              <w:jc w:val="center"/>
            </w:pPr>
            <w:r w:rsidRPr="003805BF">
              <w:t>25,95              7,24</w:t>
            </w:r>
          </w:p>
          <w:p w:rsidR="00CB3045" w:rsidRDefault="00CB3045" w:rsidP="00CB3045">
            <w:pPr>
              <w:jc w:val="center"/>
            </w:pPr>
          </w:p>
          <w:p w:rsidR="00CB3045" w:rsidRDefault="00CB3045" w:rsidP="00CB3045">
            <w:pPr>
              <w:jc w:val="center"/>
            </w:pPr>
            <w:r>
              <w:t>4,86</w:t>
            </w:r>
          </w:p>
          <w:p w:rsidR="00CB3045" w:rsidRDefault="00CB3045" w:rsidP="00CB3045">
            <w:pPr>
              <w:jc w:val="center"/>
            </w:pPr>
          </w:p>
          <w:p w:rsidR="00CB3045" w:rsidRPr="003805BF" w:rsidRDefault="00CB3045" w:rsidP="00CB3045">
            <w:pPr>
              <w:jc w:val="center"/>
            </w:pPr>
            <w:r>
              <w:t>13,5</w:t>
            </w:r>
          </w:p>
          <w:p w:rsidR="00CB3045" w:rsidRPr="00BB2CB9" w:rsidRDefault="00CB3045" w:rsidP="00CB3045">
            <w:pPr>
              <w:jc w:val="center"/>
            </w:pPr>
            <w:r w:rsidRPr="00BB2CB9">
              <w:t>14</w:t>
            </w:r>
          </w:p>
          <w:p w:rsidR="00CB3045" w:rsidRPr="00BB2CB9" w:rsidRDefault="00CB3045" w:rsidP="00CB3045">
            <w:pPr>
              <w:jc w:val="center"/>
            </w:pPr>
            <w:r w:rsidRPr="00BB2CB9">
              <w:t>22,22</w:t>
            </w:r>
          </w:p>
          <w:p w:rsidR="00CB3045" w:rsidRPr="00BB2CB9" w:rsidRDefault="00CB3045" w:rsidP="00CB3045">
            <w:pPr>
              <w:jc w:val="center"/>
            </w:pPr>
            <w:r w:rsidRPr="00BB2CB9">
              <w:t>27,04</w:t>
            </w:r>
          </w:p>
          <w:p w:rsidR="00CB3045" w:rsidRDefault="00CB3045" w:rsidP="00CB3045">
            <w:pPr>
              <w:jc w:val="center"/>
            </w:pPr>
            <w:r w:rsidRPr="00BB2CB9">
              <w:t>13,68</w:t>
            </w:r>
          </w:p>
          <w:p w:rsidR="00CB3045" w:rsidRDefault="00CB3045" w:rsidP="00CB3045">
            <w:pPr>
              <w:jc w:val="center"/>
            </w:pPr>
          </w:p>
          <w:p w:rsidR="00CB3045" w:rsidRDefault="00CB3045" w:rsidP="00CB3045">
            <w:pPr>
              <w:jc w:val="center"/>
            </w:pPr>
            <w:r>
              <w:t>23,4</w:t>
            </w:r>
          </w:p>
          <w:p w:rsidR="00CB3045" w:rsidRPr="00BB2CB9" w:rsidRDefault="00CB3045" w:rsidP="00CB3045">
            <w:pPr>
              <w:jc w:val="center"/>
            </w:pPr>
            <w:r>
              <w:t>32,4</w:t>
            </w:r>
          </w:p>
          <w:p w:rsidR="00CB3045" w:rsidRDefault="00CB3045" w:rsidP="00CB3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B3045" w:rsidRDefault="00CB3045" w:rsidP="00CB3045">
            <w:pPr>
              <w:rPr>
                <w:sz w:val="24"/>
                <w:szCs w:val="24"/>
              </w:rPr>
            </w:pPr>
          </w:p>
          <w:p w:rsidR="00CB3045" w:rsidRPr="003805BF" w:rsidRDefault="00CB3045" w:rsidP="00CB3045">
            <w:pPr>
              <w:jc w:val="center"/>
            </w:pPr>
            <w:r w:rsidRPr="003805BF">
              <w:t>156,49</w:t>
            </w:r>
          </w:p>
          <w:p w:rsidR="00CB3045" w:rsidRDefault="00CB3045" w:rsidP="00CB3045">
            <w:pPr>
              <w:jc w:val="center"/>
            </w:pPr>
            <w:r w:rsidRPr="003805BF">
              <w:t>118,29         135,46</w:t>
            </w:r>
          </w:p>
          <w:p w:rsidR="00CB3045" w:rsidRDefault="00CB3045" w:rsidP="00CB3045">
            <w:pPr>
              <w:jc w:val="center"/>
            </w:pPr>
          </w:p>
          <w:p w:rsidR="00CB3045" w:rsidRDefault="00CB3045" w:rsidP="00CB3045">
            <w:pPr>
              <w:jc w:val="center"/>
            </w:pPr>
            <w:r>
              <w:t>24</w:t>
            </w:r>
          </w:p>
          <w:p w:rsidR="00CB3045" w:rsidRDefault="00CB3045" w:rsidP="00CB3045">
            <w:pPr>
              <w:jc w:val="center"/>
            </w:pPr>
          </w:p>
          <w:p w:rsidR="00CB3045" w:rsidRPr="003805BF" w:rsidRDefault="00CB3045" w:rsidP="00CB3045">
            <w:pPr>
              <w:jc w:val="center"/>
            </w:pPr>
            <w:r>
              <w:t>102,3</w:t>
            </w:r>
          </w:p>
          <w:p w:rsidR="00CB3045" w:rsidRPr="00BB2CB9" w:rsidRDefault="00CB3045" w:rsidP="00CB3045">
            <w:pPr>
              <w:jc w:val="center"/>
            </w:pPr>
            <w:r w:rsidRPr="00BB2CB9">
              <w:t>127,2</w:t>
            </w:r>
          </w:p>
          <w:p w:rsidR="00CB3045" w:rsidRPr="00BB2CB9" w:rsidRDefault="00CB3045" w:rsidP="00CB3045">
            <w:pPr>
              <w:jc w:val="center"/>
            </w:pPr>
            <w:r w:rsidRPr="00BB2CB9">
              <w:t>137,12</w:t>
            </w:r>
          </w:p>
          <w:p w:rsidR="00CB3045" w:rsidRPr="00BB2CB9" w:rsidRDefault="00CB3045" w:rsidP="00CB3045">
            <w:pPr>
              <w:jc w:val="center"/>
            </w:pPr>
            <w:r w:rsidRPr="00BB2CB9">
              <w:t>11,84</w:t>
            </w:r>
          </w:p>
          <w:p w:rsidR="00CB3045" w:rsidRDefault="00CB3045" w:rsidP="00CB3045">
            <w:pPr>
              <w:jc w:val="center"/>
            </w:pPr>
            <w:r w:rsidRPr="00BB2CB9">
              <w:t>72,4</w:t>
            </w:r>
          </w:p>
          <w:p w:rsidR="00CB3045" w:rsidRDefault="00CB3045" w:rsidP="00CB3045">
            <w:pPr>
              <w:jc w:val="center"/>
            </w:pPr>
          </w:p>
          <w:p w:rsidR="00CB3045" w:rsidRDefault="00CB3045" w:rsidP="00CB3045">
            <w:pPr>
              <w:jc w:val="center"/>
            </w:pPr>
            <w:r>
              <w:t>170</w:t>
            </w:r>
          </w:p>
          <w:p w:rsidR="00CB3045" w:rsidRPr="00BB2CB9" w:rsidRDefault="00CB3045" w:rsidP="00CB3045">
            <w:pPr>
              <w:jc w:val="center"/>
            </w:pPr>
            <w:r>
              <w:t>188,38</w:t>
            </w:r>
          </w:p>
          <w:p w:rsidR="00CB3045" w:rsidRDefault="00CB3045" w:rsidP="00CB3045">
            <w:pPr>
              <w:jc w:val="center"/>
              <w:rPr>
                <w:sz w:val="24"/>
                <w:szCs w:val="24"/>
              </w:rPr>
            </w:pPr>
          </w:p>
        </w:tc>
      </w:tr>
      <w:tr w:rsidR="00CB3045" w:rsidTr="00CB3045">
        <w:trPr>
          <w:trHeight w:val="647"/>
        </w:trPr>
        <w:tc>
          <w:tcPr>
            <w:tcW w:w="1139" w:type="dxa"/>
          </w:tcPr>
          <w:p w:rsidR="00CB3045" w:rsidRPr="00A20D25" w:rsidRDefault="00CB3045" w:rsidP="00CB3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4" w:type="dxa"/>
          </w:tcPr>
          <w:p w:rsidR="00CB3045" w:rsidRPr="003805BF" w:rsidRDefault="00CB3045" w:rsidP="00CB3045">
            <w:pPr>
              <w:jc w:val="center"/>
              <w:rPr>
                <w:b/>
              </w:rPr>
            </w:pPr>
            <w:r>
              <w:rPr>
                <w:b/>
              </w:rPr>
              <w:t>Всего за день</w:t>
            </w:r>
          </w:p>
        </w:tc>
        <w:tc>
          <w:tcPr>
            <w:tcW w:w="1297" w:type="dxa"/>
          </w:tcPr>
          <w:p w:rsidR="00CB3045" w:rsidRDefault="00CB3045" w:rsidP="00CB3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3045" w:rsidRDefault="00CB3045" w:rsidP="00CB3045">
            <w:pPr>
              <w:jc w:val="center"/>
            </w:pPr>
            <w:r>
              <w:t>40,04</w:t>
            </w:r>
          </w:p>
        </w:tc>
        <w:tc>
          <w:tcPr>
            <w:tcW w:w="851" w:type="dxa"/>
          </w:tcPr>
          <w:p w:rsidR="00CB3045" w:rsidRDefault="00CB3045" w:rsidP="00CB3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38,27</w:t>
            </w:r>
          </w:p>
        </w:tc>
        <w:tc>
          <w:tcPr>
            <w:tcW w:w="850" w:type="dxa"/>
          </w:tcPr>
          <w:p w:rsidR="00CB3045" w:rsidRPr="003805BF" w:rsidRDefault="00CB3045" w:rsidP="00CB3045">
            <w:pPr>
              <w:jc w:val="center"/>
            </w:pPr>
            <w:r>
              <w:t>208,36</w:t>
            </w:r>
          </w:p>
          <w:p w:rsidR="00CB3045" w:rsidRPr="008E7020" w:rsidRDefault="00CB3045" w:rsidP="00CB3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B3045" w:rsidRPr="003805BF" w:rsidRDefault="008C71B0" w:rsidP="00CB3045">
            <w:pPr>
              <w:jc w:val="center"/>
            </w:pPr>
            <w:r>
              <w:t>1243,48</w:t>
            </w:r>
          </w:p>
          <w:p w:rsidR="00CB3045" w:rsidRDefault="00CB3045" w:rsidP="00CB304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3045" w:rsidRPr="00CB3045" w:rsidRDefault="00CB3045">
      <w:pPr>
        <w:rPr>
          <w:b/>
          <w:sz w:val="28"/>
          <w:szCs w:val="28"/>
        </w:rPr>
      </w:pPr>
      <w:r w:rsidRPr="00CB3045">
        <w:rPr>
          <w:b/>
          <w:sz w:val="28"/>
          <w:szCs w:val="28"/>
        </w:rPr>
        <w:t>МЕНЮ  «Афанасьевской СОШ»</w:t>
      </w:r>
    </w:p>
    <w:p w:rsidR="00305E62" w:rsidRPr="00CB3045" w:rsidRDefault="00CB3045">
      <w:pPr>
        <w:rPr>
          <w:b/>
        </w:rPr>
      </w:pPr>
      <w:r w:rsidRPr="00CB3045">
        <w:rPr>
          <w:b/>
        </w:rPr>
        <w:t xml:space="preserve"> детского сада «Ромашка» разновозрастная группа.</w:t>
      </w:r>
    </w:p>
    <w:sectPr w:rsidR="00305E62" w:rsidRPr="00CB3045" w:rsidSect="0030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045"/>
    <w:rsid w:val="00305E62"/>
    <w:rsid w:val="008C71B0"/>
    <w:rsid w:val="00CB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2</cp:revision>
  <dcterms:created xsi:type="dcterms:W3CDTF">2023-01-29T15:02:00Z</dcterms:created>
  <dcterms:modified xsi:type="dcterms:W3CDTF">2023-01-29T15:19:00Z</dcterms:modified>
</cp:coreProperties>
</file>